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4F90" w14:textId="39DB5EF7" w:rsidR="00051507" w:rsidRDefault="00902F8B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3278AE">
        <w:rPr>
          <w:rFonts w:ascii="Arial" w:hAnsi="Arial" w:cs="Arial"/>
          <w:b/>
        </w:rPr>
        <w:t xml:space="preserve">2 </w:t>
      </w:r>
      <w:r>
        <w:rPr>
          <w:rFonts w:ascii="Arial" w:hAnsi="Arial" w:cs="Arial"/>
          <w:b/>
        </w:rPr>
        <w:t xml:space="preserve">do </w:t>
      </w:r>
      <w:r w:rsidR="003278AE">
        <w:rPr>
          <w:rFonts w:ascii="Arial" w:hAnsi="Arial" w:cs="Arial"/>
          <w:b/>
        </w:rPr>
        <w:t>SIWZ</w:t>
      </w:r>
      <w:r>
        <w:rPr>
          <w:rFonts w:ascii="Arial" w:hAnsi="Arial" w:cs="Arial"/>
          <w:b/>
        </w:rPr>
        <w:t xml:space="preserve"> </w:t>
      </w:r>
    </w:p>
    <w:p w14:paraId="7445084F" w14:textId="77777777" w:rsidR="00051507" w:rsidRPr="009B6D95" w:rsidRDefault="00902F8B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PROTOKÓŁ </w:t>
      </w:r>
      <w:r w:rsidRPr="009B6D95">
        <w:rPr>
          <w:rFonts w:ascii="Arial" w:hAnsi="Arial" w:cs="Arial"/>
          <w:b/>
          <w:bCs/>
        </w:rPr>
        <w:t>ODBIORU</w:t>
      </w:r>
      <w:r w:rsidRPr="009B6D95">
        <w:rPr>
          <w:rFonts w:ascii="Arial" w:hAnsi="Arial" w:cs="Arial"/>
          <w:b/>
        </w:rPr>
        <w:t xml:space="preserve"> nr …</w:t>
      </w:r>
    </w:p>
    <w:p w14:paraId="175CC1B7" w14:textId="77777777" w:rsidR="00051507" w:rsidRDefault="00902F8B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Sprzedawca:</w:t>
      </w:r>
    </w:p>
    <w:p w14:paraId="5C8040DA" w14:textId="77777777" w:rsidR="00051507" w:rsidRDefault="00902F8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44CDF3" w14:textId="77777777" w:rsidR="00051507" w:rsidRDefault="00902F8B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Kupujący:</w:t>
      </w:r>
    </w:p>
    <w:p w14:paraId="4D9DCC8D" w14:textId="77777777" w:rsidR="00051507" w:rsidRDefault="00902F8B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Zakład Robót Komunikacyjnych - DOM w Poznaniu Sp. z o. o.</w:t>
      </w:r>
    </w:p>
    <w:p w14:paraId="39BD1EEE" w14:textId="77777777" w:rsidR="00051507" w:rsidRDefault="00051507">
      <w:pPr>
        <w:spacing w:after="0" w:line="360" w:lineRule="auto"/>
        <w:rPr>
          <w:rFonts w:ascii="Arial" w:hAnsi="Arial" w:cs="Arial"/>
          <w:b/>
          <w:bCs/>
        </w:rPr>
      </w:pPr>
    </w:p>
    <w:p w14:paraId="275864E8" w14:textId="77777777" w:rsidR="00051507" w:rsidRDefault="00902F8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dniu ……-……-20……r. dokonano odbioru przedmiotu dostawy zgodnie </w:t>
      </w:r>
    </w:p>
    <w:p w14:paraId="0523E6F6" w14:textId="77777777" w:rsidR="00051507" w:rsidRDefault="00902F8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>
        <w:rPr>
          <w:rFonts w:ascii="Arial" w:hAnsi="Arial" w:cs="Arial"/>
          <w:b/>
        </w:rPr>
        <w:t>Umową nr: ……………..</w:t>
      </w:r>
    </w:p>
    <w:p w14:paraId="4D601434" w14:textId="77777777" w:rsidR="00051507" w:rsidRDefault="00051507">
      <w:pPr>
        <w:spacing w:after="0" w:line="360" w:lineRule="auto"/>
        <w:rPr>
          <w:rFonts w:ascii="Arial" w:hAnsi="Arial" w:cs="Arial"/>
        </w:rPr>
      </w:pPr>
    </w:p>
    <w:p w14:paraId="79F3E880" w14:textId="123457C9" w:rsidR="00051507" w:rsidRDefault="00902F8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Kupujący nie zgłasza zastrzeżeń/zgłasza następujące zastrzeżenia* co do ilości przedmiotu </w:t>
      </w:r>
      <w:r w:rsidR="009B6D95">
        <w:rPr>
          <w:rFonts w:ascii="Arial" w:hAnsi="Arial" w:cs="Arial"/>
        </w:rPr>
        <w:t>dostawy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(w przypadku stwierdzenia braków ilościowych, należy sporządzić protokół z uwagami wskazując brakującą ilość dostawy z zobowiązaniem Sprzedawcy do jej uzupełnienia z zakreśleniem terminu uzupełnienia wyrażonego w dniach roboczych):</w:t>
      </w:r>
    </w:p>
    <w:p w14:paraId="1D2B7FFF" w14:textId="77777777" w:rsidR="00051507" w:rsidRDefault="00902F8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DA191A" w14:textId="77777777" w:rsidR="00051507" w:rsidRDefault="00902F8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201CE84" w14:textId="518DBDA2" w:rsidR="00051507" w:rsidRDefault="00902F8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5C7027" w14:textId="77777777" w:rsidR="00051507" w:rsidRDefault="00051507">
      <w:pPr>
        <w:spacing w:after="0" w:line="360" w:lineRule="auto"/>
        <w:rPr>
          <w:rFonts w:ascii="Arial" w:hAnsi="Arial" w:cs="Arial"/>
        </w:rPr>
      </w:pPr>
    </w:p>
    <w:p w14:paraId="3747459C" w14:textId="77777777" w:rsidR="00051507" w:rsidRDefault="00902F8B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Kupujący nie zgłasza zastrzeżeń/zgłasza następujące zastrzeżenia* do przedmiotu odbioru (w przypadku stwierdzenia wad (fizycznych i/lub prawnych) sporządzony protokół powinien wskazywać rodzaj wad w danej dostawie):</w:t>
      </w:r>
    </w:p>
    <w:p w14:paraId="4446496A" w14:textId="77777777" w:rsidR="00051507" w:rsidRDefault="00902F8B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………………………………………………………………………...................................................</w:t>
      </w:r>
    </w:p>
    <w:p w14:paraId="577B35E2" w14:textId="45B0CF89" w:rsidR="00051507" w:rsidRDefault="00902F8B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</w:t>
      </w:r>
    </w:p>
    <w:p w14:paraId="2CCEF8CB" w14:textId="5A56E3DF" w:rsidR="00051507" w:rsidRDefault="00902F8B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2B477C" w14:textId="77777777" w:rsidR="00051507" w:rsidRDefault="00902F8B">
      <w:pPr>
        <w:spacing w:after="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Dostawa obejmowała: </w:t>
      </w:r>
    </w:p>
    <w:tbl>
      <w:tblPr>
        <w:tblW w:w="9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7371"/>
        <w:gridCol w:w="1729"/>
      </w:tblGrid>
      <w:tr w:rsidR="00051507" w14:paraId="2BCAE24E" w14:textId="77777777">
        <w:trPr>
          <w:trHeight w:val="99"/>
        </w:trPr>
        <w:tc>
          <w:tcPr>
            <w:tcW w:w="596" w:type="dxa"/>
            <w:shd w:val="clear" w:color="auto" w:fill="auto"/>
            <w:vAlign w:val="center"/>
          </w:tcPr>
          <w:p w14:paraId="66621B50" w14:textId="77777777" w:rsidR="00051507" w:rsidRDefault="00902F8B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CBEBFE6" w14:textId="77777777" w:rsidR="00051507" w:rsidRDefault="00902F8B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przedmiotu dostawy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CD4D3B7" w14:textId="77777777" w:rsidR="00051507" w:rsidRDefault="00902F8B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</w:tr>
      <w:tr w:rsidR="00051507" w14:paraId="3B606167" w14:textId="77777777">
        <w:trPr>
          <w:trHeight w:hRule="exact" w:val="454"/>
        </w:trPr>
        <w:tc>
          <w:tcPr>
            <w:tcW w:w="596" w:type="dxa"/>
            <w:vAlign w:val="center"/>
          </w:tcPr>
          <w:p w14:paraId="2158A779" w14:textId="77777777" w:rsidR="00051507" w:rsidRDefault="00902F8B">
            <w:pPr>
              <w:spacing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7371" w:type="dxa"/>
            <w:vAlign w:val="center"/>
          </w:tcPr>
          <w:p w14:paraId="611D9E54" w14:textId="77777777" w:rsidR="00051507" w:rsidRDefault="00051507">
            <w:pPr>
              <w:spacing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729" w:type="dxa"/>
            <w:vAlign w:val="center"/>
          </w:tcPr>
          <w:p w14:paraId="484FE065" w14:textId="77777777" w:rsidR="00051507" w:rsidRDefault="00051507">
            <w:pPr>
              <w:spacing w:afterLines="60" w:after="144" w:line="360" w:lineRule="auto"/>
              <w:rPr>
                <w:rFonts w:ascii="Arial" w:hAnsi="Arial" w:cs="Arial"/>
                <w:b/>
              </w:rPr>
            </w:pPr>
          </w:p>
        </w:tc>
      </w:tr>
      <w:tr w:rsidR="00051507" w14:paraId="23170075" w14:textId="77777777">
        <w:trPr>
          <w:trHeight w:hRule="exact" w:val="454"/>
        </w:trPr>
        <w:tc>
          <w:tcPr>
            <w:tcW w:w="596" w:type="dxa"/>
            <w:vAlign w:val="center"/>
          </w:tcPr>
          <w:p w14:paraId="7B8576AB" w14:textId="77777777" w:rsidR="00051507" w:rsidRDefault="00902F8B">
            <w:pPr>
              <w:spacing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7371" w:type="dxa"/>
            <w:vAlign w:val="center"/>
          </w:tcPr>
          <w:p w14:paraId="4A267E8C" w14:textId="77777777" w:rsidR="00051507" w:rsidRDefault="00051507">
            <w:pPr>
              <w:spacing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729" w:type="dxa"/>
            <w:vAlign w:val="center"/>
          </w:tcPr>
          <w:p w14:paraId="41D1A796" w14:textId="77777777" w:rsidR="00051507" w:rsidRDefault="00051507">
            <w:pPr>
              <w:spacing w:afterLines="60" w:after="144" w:line="360" w:lineRule="auto"/>
              <w:rPr>
                <w:rFonts w:ascii="Arial" w:hAnsi="Arial" w:cs="Arial"/>
                <w:b/>
              </w:rPr>
            </w:pPr>
          </w:p>
        </w:tc>
      </w:tr>
      <w:tr w:rsidR="00051507" w14:paraId="776294B3" w14:textId="77777777">
        <w:trPr>
          <w:trHeight w:hRule="exact" w:val="454"/>
        </w:trPr>
        <w:tc>
          <w:tcPr>
            <w:tcW w:w="596" w:type="dxa"/>
            <w:vAlign w:val="center"/>
          </w:tcPr>
          <w:p w14:paraId="44794F9C" w14:textId="77777777" w:rsidR="00051507" w:rsidRDefault="00902F8B">
            <w:pPr>
              <w:spacing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</w:t>
            </w:r>
          </w:p>
        </w:tc>
        <w:tc>
          <w:tcPr>
            <w:tcW w:w="7371" w:type="dxa"/>
            <w:vAlign w:val="center"/>
          </w:tcPr>
          <w:p w14:paraId="7CEFFBF8" w14:textId="77777777" w:rsidR="00051507" w:rsidRDefault="00051507">
            <w:pPr>
              <w:spacing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729" w:type="dxa"/>
            <w:vAlign w:val="center"/>
          </w:tcPr>
          <w:p w14:paraId="1DA2534E" w14:textId="77777777" w:rsidR="00051507" w:rsidRDefault="00051507">
            <w:pPr>
              <w:spacing w:afterLines="60" w:after="144" w:line="360" w:lineRule="auto"/>
              <w:rPr>
                <w:rFonts w:ascii="Arial" w:hAnsi="Arial" w:cs="Arial"/>
                <w:b/>
              </w:rPr>
            </w:pPr>
          </w:p>
        </w:tc>
      </w:tr>
      <w:tr w:rsidR="00051507" w14:paraId="471D3300" w14:textId="77777777">
        <w:trPr>
          <w:trHeight w:hRule="exact" w:val="454"/>
        </w:trPr>
        <w:tc>
          <w:tcPr>
            <w:tcW w:w="596" w:type="dxa"/>
            <w:vAlign w:val="center"/>
          </w:tcPr>
          <w:p w14:paraId="1BEF8E2A" w14:textId="77777777" w:rsidR="00051507" w:rsidRDefault="00051507">
            <w:pPr>
              <w:spacing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7371" w:type="dxa"/>
            <w:vAlign w:val="center"/>
          </w:tcPr>
          <w:p w14:paraId="502DB3E7" w14:textId="77777777" w:rsidR="00051507" w:rsidRDefault="00051507">
            <w:pPr>
              <w:spacing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729" w:type="dxa"/>
            <w:vAlign w:val="center"/>
          </w:tcPr>
          <w:p w14:paraId="045B8C2C" w14:textId="77777777" w:rsidR="00051507" w:rsidRDefault="00051507">
            <w:pPr>
              <w:spacing w:afterLines="60" w:after="144" w:line="360" w:lineRule="auto"/>
              <w:rPr>
                <w:rFonts w:ascii="Arial" w:hAnsi="Arial" w:cs="Arial"/>
                <w:b/>
              </w:rPr>
            </w:pPr>
          </w:p>
        </w:tc>
      </w:tr>
      <w:tr w:rsidR="00051507" w14:paraId="20838EDD" w14:textId="77777777">
        <w:trPr>
          <w:trHeight w:hRule="exact" w:val="454"/>
        </w:trPr>
        <w:tc>
          <w:tcPr>
            <w:tcW w:w="596" w:type="dxa"/>
            <w:vAlign w:val="center"/>
          </w:tcPr>
          <w:p w14:paraId="463A579F" w14:textId="77777777" w:rsidR="00051507" w:rsidRDefault="00051507">
            <w:pPr>
              <w:spacing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7371" w:type="dxa"/>
            <w:vAlign w:val="center"/>
          </w:tcPr>
          <w:p w14:paraId="474059AF" w14:textId="77777777" w:rsidR="00051507" w:rsidRDefault="00051507">
            <w:pPr>
              <w:spacing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729" w:type="dxa"/>
            <w:vAlign w:val="center"/>
          </w:tcPr>
          <w:p w14:paraId="0ABD7022" w14:textId="77777777" w:rsidR="00051507" w:rsidRDefault="00051507">
            <w:pPr>
              <w:spacing w:afterLines="60" w:after="144" w:line="360" w:lineRule="auto"/>
              <w:rPr>
                <w:rFonts w:ascii="Arial" w:hAnsi="Arial" w:cs="Arial"/>
                <w:b/>
              </w:rPr>
            </w:pPr>
          </w:p>
        </w:tc>
      </w:tr>
      <w:tr w:rsidR="00051507" w14:paraId="6A97425F" w14:textId="77777777">
        <w:trPr>
          <w:trHeight w:hRule="exact" w:val="454"/>
        </w:trPr>
        <w:tc>
          <w:tcPr>
            <w:tcW w:w="596" w:type="dxa"/>
            <w:vAlign w:val="center"/>
          </w:tcPr>
          <w:p w14:paraId="720C64D6" w14:textId="77777777" w:rsidR="00051507" w:rsidRDefault="00051507">
            <w:pPr>
              <w:spacing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7371" w:type="dxa"/>
            <w:vAlign w:val="center"/>
          </w:tcPr>
          <w:p w14:paraId="60855A8E" w14:textId="77777777" w:rsidR="00051507" w:rsidRDefault="00051507">
            <w:pPr>
              <w:spacing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729" w:type="dxa"/>
            <w:vAlign w:val="center"/>
          </w:tcPr>
          <w:p w14:paraId="76EFDA51" w14:textId="77777777" w:rsidR="00051507" w:rsidRDefault="00051507">
            <w:pPr>
              <w:spacing w:afterLines="60" w:after="144" w:line="360" w:lineRule="auto"/>
              <w:rPr>
                <w:rFonts w:ascii="Arial" w:hAnsi="Arial" w:cs="Arial"/>
                <w:b/>
              </w:rPr>
            </w:pPr>
          </w:p>
        </w:tc>
      </w:tr>
      <w:tr w:rsidR="00051507" w14:paraId="051568B7" w14:textId="77777777">
        <w:trPr>
          <w:trHeight w:hRule="exact" w:val="454"/>
        </w:trPr>
        <w:tc>
          <w:tcPr>
            <w:tcW w:w="596" w:type="dxa"/>
            <w:vAlign w:val="center"/>
          </w:tcPr>
          <w:p w14:paraId="47DA148C" w14:textId="77777777" w:rsidR="00051507" w:rsidRDefault="00051507">
            <w:pPr>
              <w:spacing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7371" w:type="dxa"/>
            <w:vAlign w:val="center"/>
          </w:tcPr>
          <w:p w14:paraId="14531721" w14:textId="77777777" w:rsidR="00051507" w:rsidRDefault="00051507">
            <w:pPr>
              <w:spacing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729" w:type="dxa"/>
            <w:vAlign w:val="center"/>
          </w:tcPr>
          <w:p w14:paraId="52AAFF6A" w14:textId="77777777" w:rsidR="00051507" w:rsidRDefault="00051507">
            <w:pPr>
              <w:spacing w:afterLines="60" w:after="144" w:line="360" w:lineRule="auto"/>
              <w:rPr>
                <w:rFonts w:ascii="Arial" w:hAnsi="Arial" w:cs="Arial"/>
                <w:b/>
              </w:rPr>
            </w:pPr>
          </w:p>
        </w:tc>
      </w:tr>
      <w:tr w:rsidR="00051507" w14:paraId="0C4D1E7C" w14:textId="77777777">
        <w:trPr>
          <w:trHeight w:hRule="exact" w:val="454"/>
        </w:trPr>
        <w:tc>
          <w:tcPr>
            <w:tcW w:w="596" w:type="dxa"/>
            <w:vAlign w:val="center"/>
          </w:tcPr>
          <w:p w14:paraId="215EFAD7" w14:textId="77777777" w:rsidR="00051507" w:rsidRDefault="00051507">
            <w:pPr>
              <w:spacing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7371" w:type="dxa"/>
            <w:vAlign w:val="center"/>
          </w:tcPr>
          <w:p w14:paraId="53C9D316" w14:textId="77777777" w:rsidR="00051507" w:rsidRDefault="00051507">
            <w:pPr>
              <w:spacing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729" w:type="dxa"/>
            <w:vAlign w:val="center"/>
          </w:tcPr>
          <w:p w14:paraId="00B3C9B0" w14:textId="77777777" w:rsidR="00051507" w:rsidRDefault="00051507">
            <w:pPr>
              <w:spacing w:afterLines="60" w:after="144" w:line="360" w:lineRule="auto"/>
              <w:rPr>
                <w:rFonts w:ascii="Arial" w:hAnsi="Arial" w:cs="Arial"/>
                <w:b/>
              </w:rPr>
            </w:pPr>
          </w:p>
        </w:tc>
      </w:tr>
      <w:tr w:rsidR="00051507" w14:paraId="1A748658" w14:textId="77777777">
        <w:trPr>
          <w:trHeight w:hRule="exact" w:val="454"/>
        </w:trPr>
        <w:tc>
          <w:tcPr>
            <w:tcW w:w="596" w:type="dxa"/>
            <w:vAlign w:val="center"/>
          </w:tcPr>
          <w:p w14:paraId="059741B6" w14:textId="77777777" w:rsidR="00051507" w:rsidRDefault="00051507">
            <w:pPr>
              <w:spacing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7371" w:type="dxa"/>
            <w:vAlign w:val="center"/>
          </w:tcPr>
          <w:p w14:paraId="16C086C0" w14:textId="77777777" w:rsidR="00051507" w:rsidRDefault="00051507">
            <w:pPr>
              <w:spacing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729" w:type="dxa"/>
            <w:vAlign w:val="center"/>
          </w:tcPr>
          <w:p w14:paraId="72FE223D" w14:textId="77777777" w:rsidR="00051507" w:rsidRDefault="00051507">
            <w:pPr>
              <w:spacing w:afterLines="60" w:after="144" w:line="360" w:lineRule="auto"/>
              <w:rPr>
                <w:rFonts w:ascii="Arial" w:hAnsi="Arial" w:cs="Arial"/>
                <w:b/>
              </w:rPr>
            </w:pPr>
          </w:p>
        </w:tc>
      </w:tr>
      <w:tr w:rsidR="00051507" w14:paraId="4DF6BB87" w14:textId="77777777">
        <w:trPr>
          <w:trHeight w:hRule="exact" w:val="454"/>
        </w:trPr>
        <w:tc>
          <w:tcPr>
            <w:tcW w:w="596" w:type="dxa"/>
            <w:vAlign w:val="center"/>
          </w:tcPr>
          <w:p w14:paraId="0352A9BA" w14:textId="77777777" w:rsidR="00051507" w:rsidRDefault="00051507">
            <w:pPr>
              <w:spacing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7371" w:type="dxa"/>
            <w:vAlign w:val="center"/>
          </w:tcPr>
          <w:p w14:paraId="1545EA30" w14:textId="77777777" w:rsidR="00051507" w:rsidRDefault="00051507">
            <w:pPr>
              <w:spacing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729" w:type="dxa"/>
            <w:vAlign w:val="center"/>
          </w:tcPr>
          <w:p w14:paraId="3635EDF6" w14:textId="77777777" w:rsidR="00051507" w:rsidRDefault="00051507">
            <w:pPr>
              <w:spacing w:afterLines="60" w:after="144" w:line="360" w:lineRule="auto"/>
              <w:rPr>
                <w:rFonts w:ascii="Arial" w:hAnsi="Arial" w:cs="Arial"/>
                <w:b/>
              </w:rPr>
            </w:pPr>
          </w:p>
        </w:tc>
      </w:tr>
      <w:tr w:rsidR="00051507" w14:paraId="08516B21" w14:textId="77777777">
        <w:trPr>
          <w:trHeight w:hRule="exact" w:val="454"/>
        </w:trPr>
        <w:tc>
          <w:tcPr>
            <w:tcW w:w="596" w:type="dxa"/>
            <w:vAlign w:val="center"/>
          </w:tcPr>
          <w:p w14:paraId="0D84F6A0" w14:textId="77777777" w:rsidR="00051507" w:rsidRDefault="00051507">
            <w:pPr>
              <w:spacing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7371" w:type="dxa"/>
            <w:vAlign w:val="center"/>
          </w:tcPr>
          <w:p w14:paraId="40F5FDAA" w14:textId="77777777" w:rsidR="00051507" w:rsidRDefault="00051507">
            <w:pPr>
              <w:spacing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729" w:type="dxa"/>
            <w:vAlign w:val="center"/>
          </w:tcPr>
          <w:p w14:paraId="38113CAC" w14:textId="77777777" w:rsidR="00051507" w:rsidRDefault="00051507">
            <w:pPr>
              <w:spacing w:afterLines="60" w:after="144" w:line="360" w:lineRule="auto"/>
              <w:rPr>
                <w:rFonts w:ascii="Arial" w:hAnsi="Arial" w:cs="Arial"/>
                <w:b/>
              </w:rPr>
            </w:pPr>
          </w:p>
        </w:tc>
      </w:tr>
      <w:tr w:rsidR="00051507" w14:paraId="3F35AD8E" w14:textId="77777777">
        <w:trPr>
          <w:trHeight w:hRule="exact" w:val="454"/>
        </w:trPr>
        <w:tc>
          <w:tcPr>
            <w:tcW w:w="596" w:type="dxa"/>
            <w:vAlign w:val="center"/>
          </w:tcPr>
          <w:p w14:paraId="36877FE5" w14:textId="77777777" w:rsidR="00051507" w:rsidRDefault="00051507">
            <w:pPr>
              <w:spacing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7371" w:type="dxa"/>
            <w:vAlign w:val="center"/>
          </w:tcPr>
          <w:p w14:paraId="074242CC" w14:textId="77777777" w:rsidR="00051507" w:rsidRDefault="00051507">
            <w:pPr>
              <w:spacing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729" w:type="dxa"/>
            <w:vAlign w:val="center"/>
          </w:tcPr>
          <w:p w14:paraId="14092DFB" w14:textId="77777777" w:rsidR="00051507" w:rsidRDefault="00051507">
            <w:pPr>
              <w:spacing w:afterLines="60" w:after="144" w:line="360" w:lineRule="auto"/>
              <w:rPr>
                <w:rFonts w:ascii="Arial" w:hAnsi="Arial" w:cs="Arial"/>
                <w:b/>
              </w:rPr>
            </w:pPr>
          </w:p>
        </w:tc>
      </w:tr>
      <w:tr w:rsidR="00051507" w14:paraId="0CB28FDD" w14:textId="77777777">
        <w:trPr>
          <w:trHeight w:hRule="exact" w:val="454"/>
        </w:trPr>
        <w:tc>
          <w:tcPr>
            <w:tcW w:w="596" w:type="dxa"/>
            <w:vAlign w:val="center"/>
          </w:tcPr>
          <w:p w14:paraId="09500358" w14:textId="77777777" w:rsidR="00051507" w:rsidRDefault="00051507">
            <w:pPr>
              <w:spacing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7371" w:type="dxa"/>
            <w:vAlign w:val="center"/>
          </w:tcPr>
          <w:p w14:paraId="5D9D09E1" w14:textId="77777777" w:rsidR="00051507" w:rsidRDefault="00051507">
            <w:pPr>
              <w:spacing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729" w:type="dxa"/>
            <w:vAlign w:val="center"/>
          </w:tcPr>
          <w:p w14:paraId="6C90DE71" w14:textId="77777777" w:rsidR="00051507" w:rsidRDefault="00051507">
            <w:pPr>
              <w:spacing w:afterLines="60" w:after="144" w:line="360" w:lineRule="auto"/>
              <w:rPr>
                <w:rFonts w:ascii="Arial" w:hAnsi="Arial" w:cs="Arial"/>
                <w:b/>
              </w:rPr>
            </w:pPr>
          </w:p>
        </w:tc>
      </w:tr>
      <w:tr w:rsidR="00051507" w14:paraId="5EDD0D66" w14:textId="77777777">
        <w:trPr>
          <w:trHeight w:hRule="exact" w:val="454"/>
        </w:trPr>
        <w:tc>
          <w:tcPr>
            <w:tcW w:w="596" w:type="dxa"/>
            <w:vAlign w:val="center"/>
          </w:tcPr>
          <w:p w14:paraId="3945B9AC" w14:textId="77777777" w:rsidR="00051507" w:rsidRDefault="00051507">
            <w:pPr>
              <w:spacing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7371" w:type="dxa"/>
            <w:vAlign w:val="center"/>
          </w:tcPr>
          <w:p w14:paraId="42F0D1A7" w14:textId="77777777" w:rsidR="00051507" w:rsidRDefault="00051507">
            <w:pPr>
              <w:spacing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729" w:type="dxa"/>
            <w:vAlign w:val="center"/>
          </w:tcPr>
          <w:p w14:paraId="2BA7C92A" w14:textId="77777777" w:rsidR="00051507" w:rsidRDefault="00051507">
            <w:pPr>
              <w:spacing w:afterLines="60" w:after="144" w:line="360" w:lineRule="auto"/>
              <w:rPr>
                <w:rFonts w:ascii="Arial" w:hAnsi="Arial" w:cs="Arial"/>
                <w:b/>
              </w:rPr>
            </w:pPr>
          </w:p>
        </w:tc>
      </w:tr>
    </w:tbl>
    <w:p w14:paraId="6157E449" w14:textId="77777777" w:rsidR="00051507" w:rsidRDefault="00051507">
      <w:pPr>
        <w:spacing w:after="0" w:line="360" w:lineRule="auto"/>
        <w:rPr>
          <w:rFonts w:ascii="Arial" w:hAnsi="Arial" w:cs="Arial"/>
        </w:rPr>
      </w:pPr>
    </w:p>
    <w:p w14:paraId="03DDA362" w14:textId="77777777" w:rsidR="00051507" w:rsidRDefault="0005150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8D1986D" w14:textId="77777777" w:rsidR="00051507" w:rsidRDefault="00902F8B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przekazująca do odbioru ze strony Sprzedającego:</w:t>
      </w:r>
    </w:p>
    <w:tbl>
      <w:tblPr>
        <w:tblW w:w="9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1843"/>
        <w:gridCol w:w="3713"/>
      </w:tblGrid>
      <w:tr w:rsidR="00051507" w14:paraId="231EA2E9" w14:textId="77777777">
        <w:trPr>
          <w:trHeight w:val="99"/>
        </w:trPr>
        <w:tc>
          <w:tcPr>
            <w:tcW w:w="4140" w:type="dxa"/>
            <w:shd w:val="clear" w:color="auto" w:fill="auto"/>
          </w:tcPr>
          <w:p w14:paraId="4BD185C8" w14:textId="77777777" w:rsidR="00051507" w:rsidRDefault="00902F8B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843" w:type="dxa"/>
            <w:shd w:val="clear" w:color="auto" w:fill="auto"/>
          </w:tcPr>
          <w:p w14:paraId="400630FC" w14:textId="77777777" w:rsidR="00051507" w:rsidRDefault="00902F8B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3713" w:type="dxa"/>
            <w:shd w:val="clear" w:color="auto" w:fill="auto"/>
          </w:tcPr>
          <w:p w14:paraId="4891F988" w14:textId="77777777" w:rsidR="00051507" w:rsidRDefault="00902F8B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Podpis</w:t>
            </w:r>
          </w:p>
        </w:tc>
      </w:tr>
      <w:tr w:rsidR="00051507" w14:paraId="18D5CB74" w14:textId="77777777">
        <w:trPr>
          <w:trHeight w:hRule="exact" w:val="454"/>
        </w:trPr>
        <w:tc>
          <w:tcPr>
            <w:tcW w:w="4140" w:type="dxa"/>
          </w:tcPr>
          <w:p w14:paraId="695C8994" w14:textId="77777777" w:rsidR="00051507" w:rsidRDefault="0005150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E16D0CE" w14:textId="77777777" w:rsidR="00051507" w:rsidRDefault="0005150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713" w:type="dxa"/>
          </w:tcPr>
          <w:p w14:paraId="6C5520BC" w14:textId="77777777" w:rsidR="00051507" w:rsidRDefault="00051507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</w:tbl>
    <w:p w14:paraId="5CEADE0E" w14:textId="77777777" w:rsidR="00051507" w:rsidRDefault="00051507">
      <w:pPr>
        <w:spacing w:after="0" w:line="360" w:lineRule="auto"/>
        <w:rPr>
          <w:rFonts w:ascii="Arial" w:hAnsi="Arial" w:cs="Arial"/>
        </w:rPr>
      </w:pPr>
    </w:p>
    <w:p w14:paraId="3955B2C7" w14:textId="77777777" w:rsidR="00051507" w:rsidRDefault="00902F8B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dokonująca odbioru ze strony Kupującego :</w:t>
      </w:r>
    </w:p>
    <w:tbl>
      <w:tblPr>
        <w:tblW w:w="9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1843"/>
        <w:gridCol w:w="3713"/>
      </w:tblGrid>
      <w:tr w:rsidR="00051507" w14:paraId="1A9FC17E" w14:textId="77777777">
        <w:trPr>
          <w:trHeight w:val="99"/>
        </w:trPr>
        <w:tc>
          <w:tcPr>
            <w:tcW w:w="4140" w:type="dxa"/>
            <w:shd w:val="clear" w:color="auto" w:fill="auto"/>
          </w:tcPr>
          <w:p w14:paraId="27B84127" w14:textId="77777777" w:rsidR="00051507" w:rsidRDefault="00902F8B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843" w:type="dxa"/>
            <w:shd w:val="clear" w:color="auto" w:fill="auto"/>
          </w:tcPr>
          <w:p w14:paraId="62A84C3C" w14:textId="77777777" w:rsidR="00051507" w:rsidRDefault="00902F8B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3713" w:type="dxa"/>
            <w:shd w:val="clear" w:color="auto" w:fill="auto"/>
          </w:tcPr>
          <w:p w14:paraId="6D81762E" w14:textId="77777777" w:rsidR="00051507" w:rsidRDefault="00902F8B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Podpis</w:t>
            </w:r>
          </w:p>
        </w:tc>
      </w:tr>
      <w:tr w:rsidR="00051507" w14:paraId="6884598A" w14:textId="77777777">
        <w:trPr>
          <w:trHeight w:hRule="exact" w:val="454"/>
        </w:trPr>
        <w:tc>
          <w:tcPr>
            <w:tcW w:w="4140" w:type="dxa"/>
          </w:tcPr>
          <w:p w14:paraId="7DCEBF22" w14:textId="77777777" w:rsidR="00051507" w:rsidRDefault="0005150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877CAD" w14:textId="77777777" w:rsidR="00051507" w:rsidRDefault="0005150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713" w:type="dxa"/>
          </w:tcPr>
          <w:p w14:paraId="0BC6E679" w14:textId="77777777" w:rsidR="00051507" w:rsidRDefault="00051507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</w:tbl>
    <w:p w14:paraId="386BFC11" w14:textId="77777777" w:rsidR="00051507" w:rsidRDefault="0005150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1B1F876" w14:textId="77777777" w:rsidR="00051507" w:rsidRDefault="00051507">
      <w:pPr>
        <w:spacing w:after="0" w:line="360" w:lineRule="auto"/>
        <w:rPr>
          <w:rFonts w:ascii="Arial" w:hAnsi="Arial" w:cs="Arial"/>
          <w:b/>
        </w:rPr>
      </w:pPr>
    </w:p>
    <w:p w14:paraId="43958A01" w14:textId="77777777" w:rsidR="00051507" w:rsidRDefault="00902F8B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stanowi/nie stanowi* podstawę/y* do wystawienia faktury zgodnie z warunkami Umowy.</w:t>
      </w:r>
    </w:p>
    <w:p w14:paraId="5ADC189C" w14:textId="77777777" w:rsidR="00051507" w:rsidRDefault="00051507">
      <w:pPr>
        <w:spacing w:after="0" w:line="360" w:lineRule="auto"/>
        <w:rPr>
          <w:rFonts w:ascii="Arial" w:hAnsi="Arial" w:cs="Arial"/>
          <w:b/>
        </w:rPr>
      </w:pPr>
    </w:p>
    <w:p w14:paraId="48A9071E" w14:textId="77777777" w:rsidR="00051507" w:rsidRDefault="00902F8B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został sporządzony w dwóch jednobrzmiących egzemplarzach po jednym dla każdej ze Stron.</w:t>
      </w:r>
    </w:p>
    <w:p w14:paraId="1782D9B3" w14:textId="77777777" w:rsidR="00051507" w:rsidRDefault="00902F8B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niepotrzebne skreślić</w:t>
      </w:r>
    </w:p>
    <w:p w14:paraId="11E66CAA" w14:textId="77777777" w:rsidR="00051507" w:rsidRDefault="00051507">
      <w:pPr>
        <w:spacing w:after="0" w:line="360" w:lineRule="auto"/>
        <w:rPr>
          <w:rFonts w:ascii="Arial" w:hAnsi="Arial" w:cs="Arial"/>
          <w:b/>
        </w:rPr>
      </w:pPr>
    </w:p>
    <w:p w14:paraId="4FE377EB" w14:textId="77777777" w:rsidR="00051507" w:rsidRDefault="00051507">
      <w:pPr>
        <w:spacing w:after="0" w:line="360" w:lineRule="auto"/>
        <w:rPr>
          <w:rFonts w:ascii="Arial" w:hAnsi="Arial" w:cs="Arial"/>
        </w:rPr>
      </w:pPr>
    </w:p>
    <w:sectPr w:rsidR="00051507">
      <w:footerReference w:type="default" r:id="rId10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9B55F" w14:textId="77777777" w:rsidR="00892665" w:rsidRDefault="00892665">
      <w:pPr>
        <w:spacing w:line="240" w:lineRule="auto"/>
      </w:pPr>
      <w:r>
        <w:separator/>
      </w:r>
    </w:p>
  </w:endnote>
  <w:endnote w:type="continuationSeparator" w:id="0">
    <w:p w14:paraId="56F85FF1" w14:textId="77777777" w:rsidR="00892665" w:rsidRDefault="008926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E426" w14:textId="77777777" w:rsidR="00051507" w:rsidRDefault="00051507"/>
  <w:sdt>
    <w:sdtPr>
      <w:id w:val="-1068185887"/>
    </w:sdtPr>
    <w:sdtEndPr/>
    <w:sdtContent>
      <w:sdt>
        <w:sdtPr>
          <w:id w:val="174549619"/>
        </w:sdtPr>
        <w:sdtEndPr/>
        <w:sdtContent>
          <w:p w14:paraId="60BD8DA6" w14:textId="77777777" w:rsidR="00051507" w:rsidRDefault="00902F8B">
            <w:pPr>
              <w:pStyle w:val="Stopka"/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Protokół odbioru ilościowego 1.0</w:t>
            </w:r>
          </w:p>
          <w:p w14:paraId="62EFFF48" w14:textId="77777777" w:rsidR="00051507" w:rsidRDefault="00902F8B">
            <w:pPr>
              <w:pStyle w:val="Stopka"/>
              <w:ind w:firstLine="70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2C214F2A" w14:textId="77777777" w:rsidR="00051507" w:rsidRDefault="000515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109D7" w14:textId="77777777" w:rsidR="00892665" w:rsidRDefault="00892665">
      <w:pPr>
        <w:spacing w:after="0" w:line="240" w:lineRule="auto"/>
      </w:pPr>
      <w:r>
        <w:separator/>
      </w:r>
    </w:p>
  </w:footnote>
  <w:footnote w:type="continuationSeparator" w:id="0">
    <w:p w14:paraId="3BC6ADB6" w14:textId="77777777" w:rsidR="00892665" w:rsidRDefault="008926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3A3"/>
    <w:rsid w:val="000030B8"/>
    <w:rsid w:val="00024445"/>
    <w:rsid w:val="00051507"/>
    <w:rsid w:val="000E13B5"/>
    <w:rsid w:val="00104E80"/>
    <w:rsid w:val="002F6C9D"/>
    <w:rsid w:val="002F73A3"/>
    <w:rsid w:val="003278AE"/>
    <w:rsid w:val="00464016"/>
    <w:rsid w:val="004C6715"/>
    <w:rsid w:val="00584F8C"/>
    <w:rsid w:val="007105A1"/>
    <w:rsid w:val="007477CD"/>
    <w:rsid w:val="007609C9"/>
    <w:rsid w:val="007639D1"/>
    <w:rsid w:val="007B7F5D"/>
    <w:rsid w:val="007F774B"/>
    <w:rsid w:val="00862A6F"/>
    <w:rsid w:val="00870F43"/>
    <w:rsid w:val="00892665"/>
    <w:rsid w:val="008C15F0"/>
    <w:rsid w:val="00902F8B"/>
    <w:rsid w:val="00983E5D"/>
    <w:rsid w:val="009B5AC9"/>
    <w:rsid w:val="009B6D95"/>
    <w:rsid w:val="00A56A60"/>
    <w:rsid w:val="00AF75C5"/>
    <w:rsid w:val="00BA399F"/>
    <w:rsid w:val="00CA65E6"/>
    <w:rsid w:val="00CF33EC"/>
    <w:rsid w:val="00D11902"/>
    <w:rsid w:val="00D3730E"/>
    <w:rsid w:val="00E16B66"/>
    <w:rsid w:val="00EA7CDC"/>
    <w:rsid w:val="00F76BBF"/>
    <w:rsid w:val="00FB0CFB"/>
    <w:rsid w:val="00FB79CA"/>
    <w:rsid w:val="026F6D3B"/>
    <w:rsid w:val="1A455B09"/>
    <w:rsid w:val="410A76CB"/>
    <w:rsid w:val="44AF2C87"/>
    <w:rsid w:val="5516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912E"/>
  <w15:docId w15:val="{C5B4F5F3-3266-47BD-9180-FEDE5D03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B23BE44C39F94D94E55B63C8691954" ma:contentTypeVersion="0" ma:contentTypeDescription="Utwórz nowy dokument." ma:contentTypeScope="" ma:versionID="d61d9b83063ea8b8f9232e114abc8d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8baaac66bf01a0f71f738a134bfc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AEBA6D8-16E3-4B8F-8E7D-7723B97421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7FC62D-93AD-4CAE-AB46-9822367A2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56BB4E-4BAC-4783-82CF-CCC1221F62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375</Words>
  <Characters>2254</Characters>
  <Application>Microsoft Office Word</Application>
  <DocSecurity>0</DocSecurity>
  <Lines>18</Lines>
  <Paragraphs>5</Paragraphs>
  <ScaleCrop>false</ScaleCrop>
  <Company>PKP PLK S.A.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ilościowego dostawy</dc:title>
  <dc:creator>Biuro Logistyki Wydział ds zamówień korporacyjnych</dc:creator>
  <cp:lastModifiedBy>Beata Bartnicka</cp:lastModifiedBy>
  <cp:revision>7</cp:revision>
  <dcterms:created xsi:type="dcterms:W3CDTF">2020-12-30T11:15:00Z</dcterms:created>
  <dcterms:modified xsi:type="dcterms:W3CDTF">2021-05-31T06:31:00Z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0x01010021B23BE44C39F94D94E55B63C8691954</vt:lpwstr>
  </property>
  <property fmtid="{D5CDD505-2E9C-101B-9397-08002B2CF9AE}" pid="3" name="IsMyDocuments">
    <vt:bool>true</vt:bool>
  </property>
  <property fmtid="{D5CDD505-2E9C-101B-9397-08002B2CF9AE}" pid="4" name="KSOProductBuildVer">
    <vt:lpwstr>1045-11.2.0.10132</vt:lpwstr>
  </property>
</Properties>
</file>